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C0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  <w:lang w:val="en-US" w:eastAsia="zh-CN"/>
        </w:rPr>
        <w:t>附件：</w:t>
      </w:r>
    </w:p>
    <w:p w14:paraId="4D9A2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  <w:t>惠州学院第</w:t>
      </w: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  <w:t>八</w:t>
      </w: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  <w:t>届“阆苑好青年”</w:t>
      </w:r>
    </w:p>
    <w:p w14:paraId="4679B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Style w:val="4"/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</w:rPr>
        <w:t>评选活动获奖名单</w:t>
      </w:r>
      <w:r>
        <w:rPr>
          <w:rFonts w:hint="eastAsia" w:ascii="Times New Roman" w:hAnsi="Times New Roman" w:eastAsia="方正小标宋_GBK" w:cs="Times New Roman"/>
          <w:spacing w:val="20"/>
          <w:sz w:val="44"/>
          <w:szCs w:val="44"/>
          <w:lang w:val="en-US" w:eastAsia="zh-CN"/>
        </w:rPr>
        <w:t>公示</w:t>
      </w:r>
    </w:p>
    <w:p w14:paraId="250AA7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黑体" w:cs="黑体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sz w:val="32"/>
          <w:szCs w:val="32"/>
        </w:rPr>
        <w:t>“阆苑好青年”奖（共10个）</w:t>
      </w:r>
    </w:p>
    <w:p w14:paraId="61CBD8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实践之星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曹</w:t>
      </w:r>
      <w:r>
        <w:rPr>
          <w:rStyle w:val="4"/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毅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电子信息与电气工程学院</w:t>
      </w:r>
    </w:p>
    <w:p w14:paraId="6170E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才艺之星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何瑞琪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教育科学学院</w:t>
      </w:r>
    </w:p>
    <w:p w14:paraId="1F4F1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创业之星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彭</w:t>
      </w:r>
      <w:r>
        <w:rPr>
          <w:rStyle w:val="4"/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斌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美术与设计学院</w:t>
      </w:r>
    </w:p>
    <w:p w14:paraId="6497CA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志愿之星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骆静茹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建筑与土木工程学院</w:t>
      </w:r>
    </w:p>
    <w:p w14:paraId="52C148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自强之星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陈宗俊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计算机科学与工程学院</w:t>
      </w:r>
    </w:p>
    <w:p w14:paraId="62C8F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学干之星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罗梓奋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数学与统计学院</w:t>
      </w:r>
    </w:p>
    <w:p w14:paraId="74EB4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诚信之星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叶</w:t>
      </w:r>
      <w:r>
        <w:rPr>
          <w:rStyle w:val="4"/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楠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教育科学学院</w:t>
      </w:r>
    </w:p>
    <w:p w14:paraId="75E0E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体育之星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周美辰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建筑与土木工程学院</w:t>
      </w:r>
    </w:p>
    <w:p w14:paraId="4998AB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学习之星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  <w:lang w:val="en-US" w:eastAsia="zh-CN"/>
        </w:rPr>
        <w:t>陈协琨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计算机科学与工程学院</w:t>
      </w:r>
    </w:p>
    <w:p w14:paraId="5DBC0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科技之星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bookmarkStart w:id="0" w:name="OLE_LINK1"/>
      <w:r>
        <w:rPr>
          <w:rStyle w:val="4"/>
          <w:rFonts w:hint="eastAsia" w:ascii="Times New Roman" w:hAnsi="Times New Roman" w:eastAsia="仿宋" w:cs="仿宋"/>
          <w:sz w:val="32"/>
          <w:szCs w:val="32"/>
        </w:rPr>
        <w:t>卢蔡曼</w:t>
      </w:r>
      <w:bookmarkEnd w:id="0"/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化学与材料工程学院</w:t>
      </w:r>
    </w:p>
    <w:p w14:paraId="4F5A05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ascii="Times New Roman" w:hAnsi="Times New Roman" w:eastAsia="黑体" w:cs="黑体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sz w:val="32"/>
          <w:szCs w:val="32"/>
        </w:rPr>
        <w:t>“阆苑好青年”提名奖（共</w:t>
      </w:r>
      <w:r>
        <w:rPr>
          <w:rStyle w:val="4"/>
          <w:rFonts w:hint="eastAsia" w:ascii="Times New Roman" w:hAnsi="Times New Roman" w:eastAsia="黑体" w:cs="Times New Roman"/>
          <w:sz w:val="32"/>
          <w:szCs w:val="32"/>
        </w:rPr>
        <w:t>9</w:t>
      </w:r>
      <w:r>
        <w:rPr>
          <w:rStyle w:val="4"/>
          <w:rFonts w:hint="eastAsia" w:ascii="Times New Roman" w:hAnsi="Times New Roman" w:eastAsia="黑体" w:cs="黑体"/>
          <w:sz w:val="32"/>
          <w:szCs w:val="32"/>
        </w:rPr>
        <w:t>名）</w:t>
      </w:r>
    </w:p>
    <w:p w14:paraId="1A420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实践之星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李炫馨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文学与传媒学院</w:t>
      </w:r>
    </w:p>
    <w:p w14:paraId="462F8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才艺之星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曾艺佳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文学与传媒学院</w:t>
      </w:r>
    </w:p>
    <w:p w14:paraId="0A0E25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志愿之星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袁梓华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美术与设计学院</w:t>
      </w:r>
    </w:p>
    <w:p w14:paraId="274061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自强之星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范永欣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美术与设计学院</w:t>
      </w:r>
    </w:p>
    <w:p w14:paraId="15A7E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学干之星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陈凯炼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电子信息与电气工程学院</w:t>
      </w:r>
    </w:p>
    <w:p w14:paraId="3D464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诚信之星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林冰如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美术与设计学院</w:t>
      </w:r>
    </w:p>
    <w:p w14:paraId="7333E5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体育之星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谢文静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数学与统计学院</w:t>
      </w:r>
    </w:p>
    <w:p w14:paraId="05984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学习之星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梁晓彬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  <w:lang w:val="en-US" w:eastAsia="zh-CN"/>
        </w:rPr>
        <w:t>服装学院</w:t>
      </w:r>
    </w:p>
    <w:p w14:paraId="7BA09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科技之星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叶火娟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电子信息与电气工程学院</w:t>
      </w:r>
      <w:bookmarkStart w:id="1" w:name="_GoBack"/>
      <w:bookmarkEnd w:id="1"/>
    </w:p>
    <w:p w14:paraId="0CD6AA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黑体" w:cs="黑体"/>
          <w:sz w:val="32"/>
          <w:szCs w:val="32"/>
        </w:rPr>
      </w:pPr>
      <w:r>
        <w:rPr>
          <w:rStyle w:val="4"/>
          <w:rFonts w:hint="eastAsia" w:ascii="Times New Roman" w:hAnsi="Times New Roman" w:eastAsia="黑体" w:cs="黑体"/>
          <w:sz w:val="32"/>
          <w:szCs w:val="32"/>
        </w:rPr>
        <w:t>三、“阆苑好青年”入围奖（共</w:t>
      </w:r>
      <w:r>
        <w:rPr>
          <w:rStyle w:val="4"/>
          <w:rFonts w:hint="eastAsia" w:ascii="Times New Roman" w:hAnsi="Times New Roman" w:eastAsia="黑体" w:cs="黑体"/>
          <w:sz w:val="32"/>
          <w:szCs w:val="32"/>
          <w:lang w:val="en-US" w:eastAsia="zh-CN"/>
        </w:rPr>
        <w:t>9</w:t>
      </w:r>
      <w:r>
        <w:rPr>
          <w:rStyle w:val="4"/>
          <w:rFonts w:hint="eastAsia" w:ascii="Times New Roman" w:hAnsi="Times New Roman" w:eastAsia="黑体" w:cs="黑体"/>
          <w:sz w:val="32"/>
          <w:szCs w:val="32"/>
        </w:rPr>
        <w:t>名）</w:t>
      </w:r>
    </w:p>
    <w:p w14:paraId="5AE71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实践之星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谭小杰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数学与统计学院</w:t>
      </w:r>
    </w:p>
    <w:p w14:paraId="48041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才艺之星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王天骥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美术与设计学院</w:t>
      </w:r>
    </w:p>
    <w:p w14:paraId="042EC7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志愿之星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庄创杰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电子信息与电气工程学院</w:t>
      </w:r>
    </w:p>
    <w:p w14:paraId="5C165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自强之星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赖黄霖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建筑与土木工程学院</w:t>
      </w:r>
    </w:p>
    <w:p w14:paraId="6DF34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学干之星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张美婷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建筑与土木工程学院</w:t>
      </w:r>
    </w:p>
    <w:p w14:paraId="19063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诚信之星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江薇薇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地理与旅游学院</w:t>
      </w:r>
    </w:p>
    <w:p w14:paraId="67A15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体育之星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丘品承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政法学院</w:t>
      </w:r>
    </w:p>
    <w:p w14:paraId="6B457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  <w:lang w:val="en-US" w:eastAsia="zh-CN"/>
        </w:rPr>
        <w:t>学习之星 张炜城  化学与材料工程学院</w:t>
      </w:r>
    </w:p>
    <w:p w14:paraId="57BA4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0"/>
        <w:rPr>
          <w:rStyle w:val="4"/>
          <w:rFonts w:hint="eastAsia" w:ascii="Times New Roman" w:hAnsi="Times New Roman" w:eastAsia="仿宋" w:cs="仿宋"/>
          <w:sz w:val="32"/>
          <w:szCs w:val="32"/>
        </w:rPr>
      </w:pPr>
      <w:r>
        <w:rPr>
          <w:rStyle w:val="4"/>
          <w:rFonts w:hint="eastAsia" w:ascii="Times New Roman" w:hAnsi="Times New Roman" w:eastAsia="仿宋" w:cs="仿宋"/>
          <w:sz w:val="32"/>
          <w:szCs w:val="32"/>
        </w:rPr>
        <w:t>科技之星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陈来鹏</w:t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ab/>
      </w:r>
      <w:r>
        <w:rPr>
          <w:rStyle w:val="4"/>
          <w:rFonts w:hint="eastAsia" w:ascii="Times New Roman" w:hAnsi="Times New Roman" w:eastAsia="仿宋" w:cs="仿宋"/>
          <w:sz w:val="32"/>
          <w:szCs w:val="32"/>
        </w:rPr>
        <w:t>建筑与土木工程学院</w:t>
      </w:r>
    </w:p>
    <w:p w14:paraId="4642333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5F7FF"/>
    <w:multiLevelType w:val="singleLevel"/>
    <w:tmpl w:val="D715F7F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3CB222"/>
    <w:multiLevelType w:val="singleLevel"/>
    <w:tmpl w:val="E63CB2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42A78"/>
    <w:rsid w:val="05802EE5"/>
    <w:rsid w:val="53C077CD"/>
    <w:rsid w:val="5AC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2023-10-31T09:36:00Z</dcterms:created>
  <dc:creator>C1735</dc:creator>
  <cp:lastModifiedBy>星</cp:lastModifiedBy>
  <dcterms:modified xsi:type="dcterms:W3CDTF">2025-04-23T04:08:16Z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F32DA3C0C79A452A9BFAF83C55EC066F_12</vt:lpwstr>
  </property>
  <property fmtid="{D5CDD505-2E9C-101B-9397-08002B2CF9AE}" pid="4" name="KSOTemplateDocerSaveRecord">
    <vt:lpwstr>eyJoZGlkIjoiMjQ5ZjRlZDVlOGMwNGRlODc1OTgwZjNkMzdiNjZhOGMiLCJ1c2VySWQiOiIxMTMzMjk0Mzk5In0=</vt:lpwstr>
  </property>
</Properties>
</file>